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E0" w:rsidRPr="00E21458" w:rsidRDefault="00DC6695" w:rsidP="005244E0">
      <w:pPr>
        <w:pStyle w:val="a3"/>
        <w:ind w:firstLine="709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21458">
        <w:rPr>
          <w:rFonts w:ascii="Times New Roman" w:hAnsi="Times New Roman" w:cs="Times New Roman"/>
          <w:b/>
          <w:color w:val="00B050"/>
          <w:sz w:val="28"/>
          <w:szCs w:val="28"/>
        </w:rPr>
        <w:t>«Мы со спортом дружим»</w:t>
      </w:r>
    </w:p>
    <w:p w:rsidR="005244E0" w:rsidRPr="005244E0" w:rsidRDefault="005244E0" w:rsidP="00DC66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6695" w:rsidRPr="00DC6695" w:rsidRDefault="00DC6695" w:rsidP="00DC669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695">
        <w:rPr>
          <w:rFonts w:ascii="Times New Roman" w:hAnsi="Times New Roman" w:cs="Times New Roman"/>
          <w:sz w:val="24"/>
          <w:szCs w:val="24"/>
        </w:rPr>
        <w:t>Спорт в детском саду считается неотъемлемой частью дошкольного воспитания. Безусловно, растущий и развивающийся малыш должен заниматься физическими упражнениями.</w:t>
      </w:r>
    </w:p>
    <w:p w:rsidR="00DC6695" w:rsidRDefault="00DC6695" w:rsidP="00DC669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695">
        <w:rPr>
          <w:rFonts w:ascii="Times New Roman" w:hAnsi="Times New Roman" w:cs="Times New Roman"/>
          <w:sz w:val="24"/>
          <w:szCs w:val="24"/>
        </w:rPr>
        <w:t xml:space="preserve">    Физкультурные мероприятия в детском саду — это всегда долгожданное событие для дошкольников, где можно показать свои спортивные достижения, порадоваться успеху друзей по команде. В увлекательной наглядно-практической форме они развивают интерес ребенка к спорту, физическим упражнениям, формируют мотивацию здорового образа жизни.</w:t>
      </w:r>
    </w:p>
    <w:p w:rsidR="00DC6695" w:rsidRPr="003110EF" w:rsidRDefault="00DC6695" w:rsidP="00DC669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недели физкультуры и спорта в нашем детском саду прошли спортивные мероприятия для дошкольников. </w:t>
      </w:r>
    </w:p>
    <w:p w:rsidR="00E21458" w:rsidRDefault="00DC6695" w:rsidP="003110EF">
      <w:pPr>
        <w:pStyle w:val="a3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6695">
        <w:rPr>
          <w:noProof/>
          <w:lang w:eastAsia="ru-RU"/>
        </w:rPr>
        <w:t xml:space="preserve">  </w:t>
      </w:r>
      <w:r w:rsidRPr="00DC66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прогулке </w:t>
      </w:r>
      <w:r w:rsidR="00E214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детьми младшего возраста </w:t>
      </w:r>
      <w:r w:rsidRPr="00DC66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проводились </w:t>
      </w:r>
      <w:r w:rsidR="00E214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путешествия с препятствиями, пождвижные игры, с ребятами старшего возраста </w:t>
      </w:r>
      <w:r w:rsidRPr="00DC6695">
        <w:rPr>
          <w:rFonts w:ascii="Times New Roman" w:hAnsi="Times New Roman" w:cs="Times New Roman"/>
          <w:noProof/>
          <w:sz w:val="24"/>
          <w:szCs w:val="24"/>
          <w:lang w:eastAsia="ru-RU"/>
        </w:rPr>
        <w:t>спортивные и подвижные игры-эстафеты на ло</w:t>
      </w:r>
      <w:r w:rsidR="00E214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вкость, скорость и выносливость. </w:t>
      </w:r>
    </w:p>
    <w:p w:rsidR="003110EF" w:rsidRPr="00DC6695" w:rsidRDefault="00410914" w:rsidP="003110EF">
      <w:pPr>
        <w:pStyle w:val="a3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1986915</wp:posOffset>
            </wp:positionH>
            <wp:positionV relativeFrom="margin">
              <wp:posOffset>3070860</wp:posOffset>
            </wp:positionV>
            <wp:extent cx="4124325" cy="2438400"/>
            <wp:effectExtent l="57150" t="38100" r="47625" b="19050"/>
            <wp:wrapSquare wrapText="bothSides"/>
            <wp:docPr id="3" name="Рисунок 3" descr="C:\Users\1\Downloads\image-2020-08-10 08_38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0-08-10 08_38_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17" t="14502" r="22555" b="3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38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458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DC6695" w:rsidRPr="00DC66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ебята </w:t>
      </w:r>
      <w:r w:rsidR="00E21458">
        <w:rPr>
          <w:rFonts w:ascii="Times New Roman" w:hAnsi="Times New Roman" w:cs="Times New Roman"/>
          <w:noProof/>
          <w:sz w:val="24"/>
          <w:szCs w:val="24"/>
          <w:lang w:eastAsia="ru-RU"/>
        </w:rPr>
        <w:t>заряди</w:t>
      </w:r>
      <w:r w:rsidR="00DC6695" w:rsidRPr="00DC66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лись </w:t>
      </w:r>
      <w:r w:rsidR="00E214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энергией, </w:t>
      </w:r>
      <w:r w:rsidR="00DC6695" w:rsidRPr="00DC6695">
        <w:rPr>
          <w:rFonts w:ascii="Times New Roman" w:hAnsi="Times New Roman" w:cs="Times New Roman"/>
          <w:noProof/>
          <w:sz w:val="24"/>
          <w:szCs w:val="24"/>
          <w:lang w:eastAsia="ru-RU"/>
        </w:rPr>
        <w:t>позитивными эмоциями.</w:t>
      </w:r>
    </w:p>
    <w:p w:rsidR="00C56729" w:rsidRPr="00E21458" w:rsidRDefault="00410914" w:rsidP="003110E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-17.15pt;margin-top:270pt;width:218.25pt;height:22.5pt;z-index:251663360">
            <v:textbox>
              <w:txbxContent>
                <w:p w:rsidR="00410914" w:rsidRPr="00410914" w:rsidRDefault="0041091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0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Инструктор по ФИЗО: Шишкова Н.И.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-367030</wp:posOffset>
            </wp:positionH>
            <wp:positionV relativeFrom="margin">
              <wp:posOffset>7538085</wp:posOffset>
            </wp:positionV>
            <wp:extent cx="3554095" cy="1943100"/>
            <wp:effectExtent l="57150" t="38100" r="46355" b="19050"/>
            <wp:wrapSquare wrapText="bothSides"/>
            <wp:docPr id="5" name="Рисунок 5" descr="C:\Users\1\Downloads\image-2020-08-10 08_3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2020-08-10 08_39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645" b="3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943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5737860</wp:posOffset>
            </wp:positionV>
            <wp:extent cx="3028950" cy="2962275"/>
            <wp:effectExtent l="57150" t="38100" r="38100" b="28575"/>
            <wp:wrapSquare wrapText="bothSides"/>
            <wp:docPr id="4" name="Рисунок 4" descr="C:\Users\1\Downloads\image-2020-08-10 08_38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0-08-10 08_38_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62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4985385</wp:posOffset>
            </wp:positionV>
            <wp:extent cx="3829050" cy="2676525"/>
            <wp:effectExtent l="57150" t="38100" r="38100" b="28575"/>
            <wp:wrapSquare wrapText="bothSides"/>
            <wp:docPr id="2" name="Рисунок 2" descr="C:\Users\1\Downloads\image-2020-08-10 08_36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0-08-10 08_36_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70" t="33117" r="21259" b="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76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4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2947035</wp:posOffset>
            </wp:positionV>
            <wp:extent cx="2201545" cy="2181225"/>
            <wp:effectExtent l="57150" t="38100" r="46355" b="28575"/>
            <wp:wrapSquare wrapText="bothSides"/>
            <wp:docPr id="1" name="Рисунок 1" descr="C:\Users\1\Downloads\image-2020-08-10 08_35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0-08-10 08_35_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181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6729" w:rsidRPr="00E21458" w:rsidSect="0041091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0EF"/>
    <w:rsid w:val="000140E6"/>
    <w:rsid w:val="000B4A49"/>
    <w:rsid w:val="002F6FBF"/>
    <w:rsid w:val="003110EF"/>
    <w:rsid w:val="00410914"/>
    <w:rsid w:val="005244E0"/>
    <w:rsid w:val="005353D2"/>
    <w:rsid w:val="00662EFC"/>
    <w:rsid w:val="00C56729"/>
    <w:rsid w:val="00DC6695"/>
    <w:rsid w:val="00E21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10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24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2020-08-10T04:58:00Z</dcterms:created>
  <dcterms:modified xsi:type="dcterms:W3CDTF">2020-08-10T05:50:00Z</dcterms:modified>
</cp:coreProperties>
</file>